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FA" w:rsidRPr="00AE7C39" w:rsidRDefault="00686CFA" w:rsidP="00686CFA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 w:eastAsia="en-GB"/>
        </w:rPr>
        <w:t>DOKUMENT SKŁADANY WRAZ Z OFERTĄ</w:t>
      </w:r>
    </w:p>
    <w:p w:rsidR="00686CFA" w:rsidRPr="00AE7C39" w:rsidRDefault="00686CFA" w:rsidP="00686CFA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686CFA" w:rsidRPr="00AE7C39" w:rsidRDefault="00686CFA" w:rsidP="00DF5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Załącznik Nr 3</w:t>
      </w: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 xml:space="preserve"> do SIWZ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Pieczęć Wykonawcy</w:t>
      </w: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 xml:space="preserve">  </w:t>
      </w: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Pełna nazwa Wykonawcy:</w:t>
      </w: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686CFA" w:rsidRPr="006E1D68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</w:pPr>
      <w:r w:rsidRPr="006E1D6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………………………………………………………………………………………………………</w:t>
      </w:r>
    </w:p>
    <w:p w:rsidR="00686CFA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0"/>
          <w:szCs w:val="24"/>
          <w:bdr w:val="none" w:sz="0" w:space="0" w:color="auto"/>
          <w:lang w:val="pl-PL" w:eastAsia="en-GB"/>
        </w:rPr>
      </w:pPr>
      <w:r w:rsidRPr="006E1D68">
        <w:rPr>
          <w:rFonts w:ascii="Times New Roman" w:hAnsi="Times New Roman" w:cs="Times New Roman"/>
          <w:color w:val="auto"/>
          <w:sz w:val="20"/>
          <w:szCs w:val="24"/>
          <w:bdr w:val="none" w:sz="0" w:space="0" w:color="auto"/>
          <w:lang w:val="pl-PL" w:eastAsia="en-GB"/>
        </w:rPr>
        <w:t>(pełna nazwa/firma, adres, w zależności od podmiotu : NIP/PESEL. KRS/CEIDG)</w:t>
      </w:r>
    </w:p>
    <w:p w:rsidR="00686CFA" w:rsidRPr="006E1D68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0"/>
          <w:szCs w:val="24"/>
          <w:bdr w:val="none" w:sz="0" w:space="0" w:color="auto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reprezentowany przez :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</w:t>
      </w:r>
    </w:p>
    <w:p w:rsidR="00686CFA" w:rsidRPr="006E1D68" w:rsidRDefault="00686CFA" w:rsidP="00686CFA">
      <w:pPr>
        <w:spacing w:after="0"/>
        <w:rPr>
          <w:rFonts w:ascii="Times New Roman" w:hAnsi="Times New Roman" w:cs="Times New Roman"/>
          <w:sz w:val="20"/>
          <w:szCs w:val="24"/>
          <w:lang w:val="pl-PL" w:eastAsia="en-GB"/>
        </w:rPr>
      </w:pPr>
      <w:r w:rsidRPr="006E1D68">
        <w:rPr>
          <w:rFonts w:ascii="Times New Roman" w:hAnsi="Times New Roman" w:cs="Times New Roman"/>
          <w:sz w:val="20"/>
          <w:szCs w:val="24"/>
          <w:lang w:val="pl-PL" w:eastAsia="en-GB"/>
        </w:rPr>
        <w:t>(imię, nazwisko, stanowisko/podstawa do reprezentacji)</w:t>
      </w:r>
    </w:p>
    <w:p w:rsidR="00686CFA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  <w:t>Oświadczenie Wykonawcy</w:t>
      </w: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składane na podstawie art. 25 a ust. 1 ustawy z dnia 29 stycznia 2004 r.</w:t>
      </w:r>
    </w:p>
    <w:p w:rsidR="00686CFA" w:rsidRPr="00AE7C39" w:rsidRDefault="00686CFA" w:rsidP="00686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 xml:space="preserve">Prawo zamówień publicznych    (dalej jako: ustawa </w:t>
      </w:r>
      <w:proofErr w:type="spellStart"/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Pzp</w:t>
      </w:r>
      <w:proofErr w:type="spellEnd"/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)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DOTYCZĄCE  SPEŁNIANIA   WARUNKÓW  UDZIAŁU W POSTĘPOWANIU</w:t>
      </w:r>
    </w:p>
    <w:p w:rsidR="00686CFA" w:rsidRPr="00AE7C39" w:rsidRDefault="00686CFA" w:rsidP="00686C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Na   potrzeby   postępowania   o   udzielenie   zamówienia   publicznego pn.</w:t>
      </w:r>
    </w:p>
    <w:p w:rsidR="00686CFA" w:rsidRPr="00AE7C39" w:rsidRDefault="00686CFA" w:rsidP="00686CFA">
      <w:pPr>
        <w:jc w:val="both"/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E7C39"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”</w:t>
      </w:r>
      <w:r w:rsidRPr="001458C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pl-PL"/>
        </w:rPr>
        <w:t xml:space="preserve"> </w:t>
      </w:r>
      <w:r w:rsidRPr="00FA468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/>
        </w:rPr>
        <w:t>Zakup autobusu średniego do przewozu osób niepełnosprawnych  z terenu Gminy Jastrząb”</w:t>
      </w:r>
    </w:p>
    <w:p w:rsidR="00686CFA" w:rsidRPr="00AE7C39" w:rsidRDefault="00686CFA" w:rsidP="00686CF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prowadzonego przez Gminę Jastrząb,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co następuje: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686CFA" w:rsidRPr="00AE7C39" w:rsidTr="00DF51F4">
        <w:tc>
          <w:tcPr>
            <w:tcW w:w="9480" w:type="dxa"/>
            <w:shd w:val="clear" w:color="auto" w:fill="D9D9D9" w:themeFill="background1" w:themeFillShade="D9"/>
          </w:tcPr>
          <w:p w:rsidR="00686CFA" w:rsidRPr="00AE7C39" w:rsidRDefault="00686CFA" w:rsidP="00D96B37">
            <w:pPr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INFORMACJA DOTYCZĄCA WYKONAWCY</w:t>
            </w:r>
            <w:r w:rsidRPr="00AE7C39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</w:tc>
      </w:tr>
    </w:tbl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Default="00686CFA" w:rsidP="00686CFA">
      <w:pPr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Oświadczam 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w Ogłoszeniu o zamówieniu sekcja III  i w Rozdziale 5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Specyfikacji Istotnych Warunków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Zamówienia .</w:t>
      </w:r>
    </w:p>
    <w:p w:rsidR="00686CFA" w:rsidRPr="00AE7C39" w:rsidRDefault="00686CFA" w:rsidP="00686CFA">
      <w:pPr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……………………dnia 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……..……….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(podpis) 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686CFA" w:rsidRPr="00AE7C39" w:rsidTr="00DF51F4">
        <w:tc>
          <w:tcPr>
            <w:tcW w:w="9480" w:type="dxa"/>
            <w:shd w:val="clear" w:color="auto" w:fill="D9D9D9" w:themeFill="background1" w:themeFillShade="D9"/>
          </w:tcPr>
          <w:p w:rsidR="00686CFA" w:rsidRPr="00AE7C39" w:rsidRDefault="00686CFA" w:rsidP="00D96B37">
            <w:pPr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 xml:space="preserve">INFORMACJA W ZWIĄZKU Z POLEGANIEM NA ZASOBACH INNYCH </w:t>
            </w: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lastRenderedPageBreak/>
              <w:t>PODMIOTÓW:</w:t>
            </w:r>
          </w:p>
        </w:tc>
      </w:tr>
    </w:tbl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w celu wykazania spełniania warunków udziału w postępowaniu, określonych przez Zamawiającego w rozdziale  5 Specyfikacji Istotnych Warunków Zamówienia , polegam na zasobach następujących podmiotów:</w:t>
      </w:r>
    </w:p>
    <w:p w:rsidR="00686CFA" w:rsidRPr="00AE7C39" w:rsidRDefault="00686CFA" w:rsidP="00686CFA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686CFA" w:rsidRPr="00AE7C39" w:rsidRDefault="00686CFA" w:rsidP="00686CFA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w następującym zakresie: 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……………………………………………………………….……………..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(wskazać podmiot i określić odpowiedni zakres dla wskazanego podmiotu)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……………………………dnia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…………………….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(podpis)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686CFA" w:rsidRPr="00AE7C39" w:rsidTr="00DF51F4">
        <w:tc>
          <w:tcPr>
            <w:tcW w:w="9480" w:type="dxa"/>
            <w:shd w:val="clear" w:color="auto" w:fill="D9D9D9" w:themeFill="background1" w:themeFillShade="D9"/>
          </w:tcPr>
          <w:p w:rsidR="00686CFA" w:rsidRPr="00AE7C39" w:rsidRDefault="00686CFA" w:rsidP="00D96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i zgodne z prawdą oraz zostały przedstawione z pełną świadomością konsekwencji wprowadzenia zamawiającego w błąd przy przedstawianiu informacji.</w:t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……………………dnia 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……..……….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</w:p>
    <w:p w:rsidR="00686CFA" w:rsidRPr="00AE7C39" w:rsidRDefault="00686CFA" w:rsidP="00686CFA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(podpis) </w:t>
      </w:r>
    </w:p>
    <w:p w:rsidR="00686CFA" w:rsidRPr="00AE7C39" w:rsidRDefault="00686CFA" w:rsidP="00686CFA">
      <w:pPr>
        <w:rPr>
          <w:rFonts w:ascii="Times New Roman" w:hAnsi="Times New Roman" w:cs="Times New Roman"/>
          <w:sz w:val="24"/>
          <w:szCs w:val="24"/>
          <w:u w:val="single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u w:val="single"/>
          <w:lang w:val="pl-PL" w:eastAsia="en-GB"/>
        </w:rPr>
        <w:t xml:space="preserve">            </w:t>
      </w:r>
    </w:p>
    <w:sectPr w:rsidR="00686CFA" w:rsidRPr="00AE7C39" w:rsidSect="00686CFA">
      <w:pgSz w:w="11900" w:h="16840"/>
      <w:pgMar w:top="851" w:right="99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2B" w:rsidRDefault="001F3F2B" w:rsidP="00686CFA">
      <w:pPr>
        <w:spacing w:after="0" w:line="240" w:lineRule="auto"/>
      </w:pPr>
      <w:r>
        <w:separator/>
      </w:r>
    </w:p>
  </w:endnote>
  <w:endnote w:type="continuationSeparator" w:id="0">
    <w:p w:rsidR="001F3F2B" w:rsidRDefault="001F3F2B" w:rsidP="0068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2B" w:rsidRDefault="001F3F2B" w:rsidP="00686CFA">
      <w:pPr>
        <w:spacing w:after="0" w:line="240" w:lineRule="auto"/>
      </w:pPr>
      <w:r>
        <w:separator/>
      </w:r>
    </w:p>
  </w:footnote>
  <w:footnote w:type="continuationSeparator" w:id="0">
    <w:p w:rsidR="001F3F2B" w:rsidRDefault="001F3F2B" w:rsidP="0068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7CD"/>
    <w:multiLevelType w:val="hybridMultilevel"/>
    <w:tmpl w:val="FD5EB6C8"/>
    <w:lvl w:ilvl="0" w:tplc="3544CC1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430BFF"/>
    <w:multiLevelType w:val="hybridMultilevel"/>
    <w:tmpl w:val="A8DEF312"/>
    <w:lvl w:ilvl="0" w:tplc="7AF2F4FC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pl-PL" w:eastAsia="en-US" w:bidi="ar-SA"/>
      </w:rPr>
    </w:lvl>
    <w:lvl w:ilvl="1" w:tplc="1FDC9C4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6E2FE30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17CE9E40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999C6DEC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4F2241D0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321CB54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4FD03978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3A2638EE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2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">
    <w:nsid w:val="1D421622"/>
    <w:multiLevelType w:val="hybridMultilevel"/>
    <w:tmpl w:val="326CD1A6"/>
    <w:lvl w:ilvl="0" w:tplc="DE2CE0E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A2C"/>
    <w:multiLevelType w:val="multilevel"/>
    <w:tmpl w:val="600ADA5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6">
    <w:nsid w:val="2AF11724"/>
    <w:multiLevelType w:val="hybridMultilevel"/>
    <w:tmpl w:val="526ED39C"/>
    <w:lvl w:ilvl="0" w:tplc="98848B8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422E2BC3"/>
    <w:multiLevelType w:val="multilevel"/>
    <w:tmpl w:val="935811B0"/>
    <w:lvl w:ilvl="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9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567"/>
      </w:pPr>
      <w:rPr>
        <w:rFonts w:hint="default"/>
        <w:lang w:val="pl-PL" w:eastAsia="en-US" w:bidi="ar-SA"/>
      </w:rPr>
    </w:lvl>
  </w:abstractNum>
  <w:abstractNum w:abstractNumId="8">
    <w:nsid w:val="42632106"/>
    <w:multiLevelType w:val="hybridMultilevel"/>
    <w:tmpl w:val="562E744C"/>
    <w:lvl w:ilvl="0" w:tplc="1708F7F0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2F015D0">
      <w:start w:val="1"/>
      <w:numFmt w:val="decimal"/>
      <w:lvlText w:val="%2."/>
      <w:lvlJc w:val="left"/>
      <w:pPr>
        <w:ind w:left="571" w:hanging="358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2" w:tplc="1E9E17C6">
      <w:numFmt w:val="bullet"/>
      <w:lvlText w:val="•"/>
      <w:lvlJc w:val="left"/>
      <w:pPr>
        <w:ind w:left="1628" w:hanging="358"/>
      </w:pPr>
      <w:rPr>
        <w:rFonts w:hint="default"/>
        <w:lang w:val="pl-PL" w:eastAsia="en-US" w:bidi="ar-SA"/>
      </w:rPr>
    </w:lvl>
    <w:lvl w:ilvl="3" w:tplc="591848FC">
      <w:numFmt w:val="bullet"/>
      <w:lvlText w:val="•"/>
      <w:lvlJc w:val="left"/>
      <w:pPr>
        <w:ind w:left="2677" w:hanging="358"/>
      </w:pPr>
      <w:rPr>
        <w:rFonts w:hint="default"/>
        <w:lang w:val="pl-PL" w:eastAsia="en-US" w:bidi="ar-SA"/>
      </w:rPr>
    </w:lvl>
    <w:lvl w:ilvl="4" w:tplc="64E62B1A">
      <w:numFmt w:val="bullet"/>
      <w:lvlText w:val="•"/>
      <w:lvlJc w:val="left"/>
      <w:pPr>
        <w:ind w:left="3726" w:hanging="358"/>
      </w:pPr>
      <w:rPr>
        <w:rFonts w:hint="default"/>
        <w:lang w:val="pl-PL" w:eastAsia="en-US" w:bidi="ar-SA"/>
      </w:rPr>
    </w:lvl>
    <w:lvl w:ilvl="5" w:tplc="027EEBE4">
      <w:numFmt w:val="bullet"/>
      <w:lvlText w:val="•"/>
      <w:lvlJc w:val="left"/>
      <w:pPr>
        <w:ind w:left="4775" w:hanging="358"/>
      </w:pPr>
      <w:rPr>
        <w:rFonts w:hint="default"/>
        <w:lang w:val="pl-PL" w:eastAsia="en-US" w:bidi="ar-SA"/>
      </w:rPr>
    </w:lvl>
    <w:lvl w:ilvl="6" w:tplc="433E053C">
      <w:numFmt w:val="bullet"/>
      <w:lvlText w:val="•"/>
      <w:lvlJc w:val="left"/>
      <w:pPr>
        <w:ind w:left="5824" w:hanging="358"/>
      </w:pPr>
      <w:rPr>
        <w:rFonts w:hint="default"/>
        <w:lang w:val="pl-PL" w:eastAsia="en-US" w:bidi="ar-SA"/>
      </w:rPr>
    </w:lvl>
    <w:lvl w:ilvl="7" w:tplc="165C3F72">
      <w:numFmt w:val="bullet"/>
      <w:lvlText w:val="•"/>
      <w:lvlJc w:val="left"/>
      <w:pPr>
        <w:ind w:left="6873" w:hanging="358"/>
      </w:pPr>
      <w:rPr>
        <w:rFonts w:hint="default"/>
        <w:lang w:val="pl-PL" w:eastAsia="en-US" w:bidi="ar-SA"/>
      </w:rPr>
    </w:lvl>
    <w:lvl w:ilvl="8" w:tplc="87241A0E">
      <w:numFmt w:val="bullet"/>
      <w:lvlText w:val="•"/>
      <w:lvlJc w:val="left"/>
      <w:pPr>
        <w:ind w:left="7922" w:hanging="358"/>
      </w:pPr>
      <w:rPr>
        <w:rFonts w:hint="default"/>
        <w:lang w:val="pl-PL" w:eastAsia="en-US" w:bidi="ar-SA"/>
      </w:rPr>
    </w:lvl>
  </w:abstractNum>
  <w:abstractNum w:abstractNumId="9">
    <w:nsid w:val="4336202B"/>
    <w:multiLevelType w:val="hybridMultilevel"/>
    <w:tmpl w:val="340657D2"/>
    <w:lvl w:ilvl="0" w:tplc="F558B408">
      <w:start w:val="1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462E1E1F"/>
    <w:multiLevelType w:val="multilevel"/>
    <w:tmpl w:val="F3884676"/>
    <w:lvl w:ilvl="0">
      <w:start w:val="1"/>
      <w:numFmt w:val="decimal"/>
      <w:lvlText w:val="%1."/>
      <w:lvlJc w:val="left"/>
      <w:pPr>
        <w:ind w:left="710" w:hanging="284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519" w:hanging="711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582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5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7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70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2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95" w:hanging="711"/>
      </w:pPr>
      <w:rPr>
        <w:rFonts w:hint="default"/>
        <w:lang w:val="pl-PL" w:eastAsia="en-US" w:bidi="ar-SA"/>
      </w:rPr>
    </w:lvl>
  </w:abstractNum>
  <w:abstractNum w:abstractNumId="11">
    <w:nsid w:val="473E6412"/>
    <w:multiLevelType w:val="hybridMultilevel"/>
    <w:tmpl w:val="8E861A10"/>
    <w:lvl w:ilvl="0" w:tplc="3A0EADA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6CED7C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B02C2F04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025E109A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2D6263D6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80BE6B82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EA32FE1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8E68C85C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F8A0B43A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12">
    <w:nsid w:val="4E20595F"/>
    <w:multiLevelType w:val="hybridMultilevel"/>
    <w:tmpl w:val="F6940F4A"/>
    <w:lvl w:ilvl="0" w:tplc="C506009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5458792A"/>
    <w:multiLevelType w:val="multilevel"/>
    <w:tmpl w:val="97BC8800"/>
    <w:lvl w:ilvl="0">
      <w:start w:val="1"/>
      <w:numFmt w:val="decimal"/>
      <w:lvlText w:val="%1."/>
      <w:lvlJc w:val="left"/>
      <w:pPr>
        <w:ind w:left="573" w:hanging="358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6"/>
      </w:pPr>
      <w:rPr>
        <w:rFonts w:hint="default"/>
        <w:lang w:val="pl-PL" w:eastAsia="en-US" w:bidi="ar-SA"/>
      </w:rPr>
    </w:lvl>
  </w:abstractNum>
  <w:abstractNum w:abstractNumId="14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16">
    <w:nsid w:val="79701B47"/>
    <w:multiLevelType w:val="hybridMultilevel"/>
    <w:tmpl w:val="21CA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FA"/>
    <w:rsid w:val="001866A4"/>
    <w:rsid w:val="001F3F2B"/>
    <w:rsid w:val="002B3499"/>
    <w:rsid w:val="006801B1"/>
    <w:rsid w:val="00686CFA"/>
    <w:rsid w:val="008B40A4"/>
    <w:rsid w:val="00DA3022"/>
    <w:rsid w:val="00DF51F4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6C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686C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686C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1"/>
    <w:qFormat/>
    <w:rsid w:val="00686C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686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86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CFA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86CFA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2020-11-03T16:20:00Z</dcterms:created>
  <dcterms:modified xsi:type="dcterms:W3CDTF">2020-11-03T16:30:00Z</dcterms:modified>
</cp:coreProperties>
</file>